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5C33C6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5C33C6" w:rsidRDefault="00877637" w:rsidP="0082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5C33C6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ПРОТОКОЛ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№ </w:t>
      </w:r>
      <w:r w:rsidR="00877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8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877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C84385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.2016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BB3296" w:rsidRPr="005C33C6" w:rsidRDefault="00BB3296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На </w:t>
      </w:r>
      <w:r w:rsidR="00484CF5">
        <w:rPr>
          <w:rFonts w:ascii="Times New Roman" w:hAnsi="Times New Roman" w:cs="Times New Roman"/>
          <w:sz w:val="24"/>
          <w:szCs w:val="24"/>
        </w:rPr>
        <w:t>1</w:t>
      </w:r>
      <w:r w:rsidR="0087763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84385" w:rsidRPr="005C33C6">
        <w:rPr>
          <w:rFonts w:ascii="Times New Roman" w:hAnsi="Times New Roman" w:cs="Times New Roman"/>
          <w:sz w:val="24"/>
          <w:szCs w:val="24"/>
        </w:rPr>
        <w:t>.10</w:t>
      </w:r>
      <w:r w:rsidRPr="005C33C6">
        <w:rPr>
          <w:rFonts w:ascii="Times New Roman" w:hAnsi="Times New Roman" w:cs="Times New Roman"/>
          <w:sz w:val="24"/>
          <w:szCs w:val="24"/>
        </w:rPr>
        <w:t>.2016 г. от 1</w:t>
      </w:r>
      <w:r w:rsidR="0097278F" w:rsidRPr="005C33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267EE" w:rsidRPr="005C33C6">
        <w:rPr>
          <w:rFonts w:ascii="Times New Roman" w:hAnsi="Times New Roman" w:cs="Times New Roman"/>
          <w:sz w:val="24"/>
          <w:szCs w:val="24"/>
        </w:rPr>
        <w:t>:00 часа в залата на РИК в сградата на Областна Администрация – Враца се проведе заседание на РИК</w:t>
      </w:r>
      <w:r w:rsidR="007C3D3F" w:rsidRPr="005C33C6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5C33C6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5C33C6">
        <w:rPr>
          <w:rFonts w:ascii="Times New Roman" w:hAnsi="Times New Roman" w:cs="Times New Roman"/>
          <w:sz w:val="24"/>
          <w:szCs w:val="24"/>
        </w:rPr>
        <w:t>П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6E1048">
        <w:rPr>
          <w:rFonts w:ascii="Times New Roman" w:hAnsi="Times New Roman" w:cs="Times New Roman"/>
          <w:sz w:val="24"/>
          <w:szCs w:val="24"/>
        </w:rPr>
        <w:t>два</w:t>
      </w:r>
      <w:r w:rsidR="00D7741F" w:rsidRPr="005C33C6">
        <w:rPr>
          <w:rFonts w:ascii="Times New Roman" w:hAnsi="Times New Roman" w:cs="Times New Roman"/>
          <w:sz w:val="24"/>
          <w:szCs w:val="24"/>
        </w:rPr>
        <w:t xml:space="preserve">надесет </w:t>
      </w:r>
      <w:r w:rsidRPr="005C33C6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5C33C6">
        <w:rPr>
          <w:rFonts w:ascii="Times New Roman" w:hAnsi="Times New Roman" w:cs="Times New Roman"/>
          <w:sz w:val="24"/>
          <w:szCs w:val="24"/>
        </w:rPr>
        <w:t>.</w:t>
      </w:r>
      <w:r w:rsidRPr="005C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1F" w:rsidRPr="005C33C6" w:rsidRDefault="0027687D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3C6">
        <w:rPr>
          <w:rFonts w:ascii="Times New Roman" w:hAnsi="Times New Roman" w:cs="Times New Roman"/>
          <w:sz w:val="24"/>
          <w:szCs w:val="24"/>
        </w:rPr>
        <w:t>О</w:t>
      </w:r>
      <w:r w:rsidR="00D7741F" w:rsidRPr="005C33C6">
        <w:rPr>
          <w:rFonts w:ascii="Times New Roman" w:hAnsi="Times New Roman" w:cs="Times New Roman"/>
          <w:sz w:val="24"/>
          <w:szCs w:val="24"/>
        </w:rPr>
        <w:t>тсъства</w:t>
      </w:r>
      <w:r w:rsidR="005C33C6">
        <w:rPr>
          <w:rFonts w:ascii="Times New Roman" w:hAnsi="Times New Roman" w:cs="Times New Roman"/>
          <w:sz w:val="24"/>
          <w:szCs w:val="24"/>
        </w:rPr>
        <w:t xml:space="preserve"> </w:t>
      </w:r>
      <w:r w:rsidR="00877637">
        <w:rPr>
          <w:rFonts w:ascii="Times New Roman" w:hAnsi="Times New Roman" w:cs="Times New Roman"/>
          <w:sz w:val="24"/>
          <w:szCs w:val="24"/>
        </w:rPr>
        <w:t>Марина Мишева</w:t>
      </w:r>
      <w:r w:rsidRPr="005C33C6">
        <w:rPr>
          <w:rFonts w:ascii="Times New Roman" w:hAnsi="Times New Roman" w:cs="Times New Roman"/>
          <w:sz w:val="24"/>
          <w:szCs w:val="24"/>
        </w:rPr>
        <w:t>.</w:t>
      </w:r>
    </w:p>
    <w:p w:rsidR="00224FE7" w:rsidRPr="005C33C6" w:rsidRDefault="00224FE7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5C33C6" w:rsidRDefault="00F22650" w:rsidP="006E1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5C33C6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1.Проекти на решения</w:t>
      </w:r>
    </w:p>
    <w:p w:rsidR="008267EE" w:rsidRPr="005C33C6" w:rsidRDefault="008267EE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 xml:space="preserve">2. </w:t>
      </w:r>
      <w:r w:rsidR="00D7741F" w:rsidRPr="005C33C6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5C33C6" w:rsidRDefault="008F138D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836A94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5C33C6" w:rsidRDefault="008F138D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Default="00D7741F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т.1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>ха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5C33C6">
        <w:rPr>
          <w:rFonts w:ascii="Times New Roman" w:hAnsi="Times New Roman" w:cs="Times New Roman"/>
          <w:sz w:val="24"/>
          <w:szCs w:val="24"/>
        </w:rPr>
        <w:t>:</w:t>
      </w:r>
    </w:p>
    <w:p w:rsidR="005C33C6" w:rsidRPr="005C33C6" w:rsidRDefault="005C33C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48" w:rsidRPr="006E1048" w:rsidRDefault="00375A90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</w:t>
      </w:r>
      <w:r w:rsidR="00D4149D" w:rsidRPr="005C33C6">
        <w:rPr>
          <w:rFonts w:ascii="Times New Roman" w:hAnsi="Times New Roman" w:cs="Times New Roman"/>
          <w:b/>
          <w:sz w:val="24"/>
          <w:szCs w:val="24"/>
        </w:rPr>
        <w:t>№</w:t>
      </w:r>
      <w:r w:rsidR="00BB3296" w:rsidRPr="005C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="00877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СИК на територията на община </w:t>
      </w:r>
      <w:r w:rsidR="00877637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Роман</w:t>
      </w:r>
      <w:r w:rsidR="006E1048" w:rsidRPr="006E1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5C33C6" w:rsidRDefault="00224FE7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1</w:t>
      </w:r>
      <w:r w:rsidR="005C33C6"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За – 1</w:t>
      </w:r>
      <w:r w:rsidR="008776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</w:t>
      </w:r>
      <w:r w:rsidR="008776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bookmarkStart w:id="0" w:name="_GoBack"/>
      <w:bookmarkEnd w:id="0"/>
      <w:r w:rsidRPr="005C33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7C3D3F" w:rsidRDefault="0014112B" w:rsidP="006E104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5C33C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1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2</w:t>
      </w:r>
      <w:r w:rsidR="00877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</w:p>
    <w:p w:rsidR="006E1048" w:rsidRDefault="006E1048" w:rsidP="006E1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3296" w:rsidRPr="005C33C6" w:rsidRDefault="00BB3296" w:rsidP="00484CF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C3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т.2 от дневния ред:</w:t>
      </w:r>
    </w:p>
    <w:p w:rsidR="005C33C6" w:rsidRPr="005C33C6" w:rsidRDefault="00554565" w:rsidP="00B52A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 се направиха разисквания.</w:t>
      </w:r>
    </w:p>
    <w:p w:rsidR="00C84385" w:rsidRPr="005C33C6" w:rsidRDefault="00C84385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 w:rsidR="00484CF5">
        <w:rPr>
          <w:rFonts w:ascii="Times New Roman" w:hAnsi="Times New Roman" w:cs="Times New Roman"/>
          <w:sz w:val="24"/>
          <w:szCs w:val="24"/>
        </w:rPr>
        <w:t>7</w:t>
      </w:r>
      <w:r w:rsidR="0027687D" w:rsidRPr="005C33C6">
        <w:rPr>
          <w:rFonts w:ascii="Times New Roman" w:hAnsi="Times New Roman" w:cs="Times New Roman"/>
          <w:sz w:val="24"/>
          <w:szCs w:val="24"/>
        </w:rPr>
        <w:t>,</w:t>
      </w:r>
      <w:r w:rsidR="00877637">
        <w:rPr>
          <w:rFonts w:ascii="Times New Roman" w:hAnsi="Times New Roman" w:cs="Times New Roman"/>
          <w:sz w:val="24"/>
          <w:szCs w:val="24"/>
        </w:rPr>
        <w:t>15</w:t>
      </w:r>
      <w:r w:rsidR="005C33C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B329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565" w:rsidRPr="005C33C6" w:rsidRDefault="00554565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5C33C6">
        <w:rPr>
          <w:rFonts w:ascii="Times New Roman" w:hAnsi="Times New Roman" w:cs="Times New Roman"/>
          <w:sz w:val="24"/>
          <w:szCs w:val="24"/>
        </w:rPr>
        <w:t>чик</w:t>
      </w:r>
      <w:r w:rsidRPr="005C33C6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5C33C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5C33C6" w:rsidRDefault="003A41E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5C33C6" w:rsidRDefault="00BB3296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5C33C6" w:rsidRDefault="00265AD7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3C6">
        <w:rPr>
          <w:rFonts w:ascii="Times New Roman" w:hAnsi="Times New Roman" w:cs="Times New Roman"/>
          <w:sz w:val="24"/>
          <w:szCs w:val="24"/>
        </w:rPr>
        <w:t>Секретар: __________________</w:t>
      </w:r>
      <w:r w:rsidR="005C33C6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5C33C6" w:rsidRDefault="006E1048" w:rsidP="006E1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5C33C6" w:rsidSect="006E1048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E01B1"/>
    <w:rsid w:val="0014112B"/>
    <w:rsid w:val="001443A0"/>
    <w:rsid w:val="001F3B9D"/>
    <w:rsid w:val="00224FE7"/>
    <w:rsid w:val="00247193"/>
    <w:rsid w:val="00265AD7"/>
    <w:rsid w:val="0027687D"/>
    <w:rsid w:val="00343205"/>
    <w:rsid w:val="00375A90"/>
    <w:rsid w:val="003A41E6"/>
    <w:rsid w:val="0044145E"/>
    <w:rsid w:val="00484CF5"/>
    <w:rsid w:val="004A341D"/>
    <w:rsid w:val="00554565"/>
    <w:rsid w:val="005C3201"/>
    <w:rsid w:val="005C33C6"/>
    <w:rsid w:val="006E1048"/>
    <w:rsid w:val="00746E5D"/>
    <w:rsid w:val="007C3D3F"/>
    <w:rsid w:val="008267EE"/>
    <w:rsid w:val="00836A94"/>
    <w:rsid w:val="008679E5"/>
    <w:rsid w:val="00877637"/>
    <w:rsid w:val="008F138D"/>
    <w:rsid w:val="0097278F"/>
    <w:rsid w:val="00AC11BF"/>
    <w:rsid w:val="00B52A39"/>
    <w:rsid w:val="00B821DC"/>
    <w:rsid w:val="00B96B2B"/>
    <w:rsid w:val="00BB3296"/>
    <w:rsid w:val="00C84385"/>
    <w:rsid w:val="00CA2891"/>
    <w:rsid w:val="00D4149D"/>
    <w:rsid w:val="00D7741F"/>
    <w:rsid w:val="00E7104D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2016-10-11T14:16:00Z</cp:lastPrinted>
  <dcterms:created xsi:type="dcterms:W3CDTF">2016-10-11T14:14:00Z</dcterms:created>
  <dcterms:modified xsi:type="dcterms:W3CDTF">2016-10-11T14:16:00Z</dcterms:modified>
</cp:coreProperties>
</file>