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36B5D977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232CAD">
        <w:rPr>
          <w:b/>
          <w:sz w:val="32"/>
          <w:szCs w:val="32"/>
        </w:rPr>
        <w:t>13</w:t>
      </w:r>
      <w:bookmarkStart w:id="0" w:name="_GoBack"/>
      <w:bookmarkEnd w:id="0"/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14"/>
        <w:gridCol w:w="2358"/>
      </w:tblGrid>
      <w:tr w:rsidR="001D1713" w:rsidRPr="00D858FF" w14:paraId="730B276B" w14:textId="77777777" w:rsidTr="00DD526F">
        <w:trPr>
          <w:trHeight w:val="6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E55374" w:rsidRPr="00D858FF" w14:paraId="2E487C54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4557EA34" w:rsidR="00E55374" w:rsidRDefault="00AD69D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374">
              <w:rPr>
                <w:sz w:val="28"/>
                <w:szCs w:val="28"/>
              </w:rPr>
              <w:t>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F952" w14:textId="7919AEAA" w:rsidR="00E55374" w:rsidRPr="00B4525C" w:rsidRDefault="00B4525C" w:rsidP="00B4525C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О</w:t>
            </w:r>
            <w:r w:rsidRPr="006A2A03">
              <w:rPr>
                <w:lang w:eastAsia="bg-BG"/>
              </w:rPr>
              <w:t xml:space="preserve">свобождаване и назначаване на членове на СИК  в Шести изборен район – Врачански в изборите за народни представители на </w:t>
            </w:r>
            <w:r>
              <w:rPr>
                <w:lang w:eastAsia="bg-BG"/>
              </w:rPr>
              <w:t>2</w:t>
            </w:r>
            <w:r w:rsidRPr="006A2A03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6A2A03">
              <w:rPr>
                <w:lang w:eastAsia="bg-BG"/>
              </w:rPr>
              <w:t xml:space="preserve">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2F0A6D1C" w:rsidR="00E55374" w:rsidRDefault="00B4525C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B4525C" w:rsidRPr="00D858FF" w14:paraId="6A22FB58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A0E" w14:textId="6D478EE8" w:rsidR="00B4525C" w:rsidRDefault="00B452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1B5" w14:textId="76E7BBF5" w:rsidR="00B4525C" w:rsidRDefault="00B4525C" w:rsidP="00B4525C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7F58C2">
              <w:rPr>
                <w:lang w:eastAsia="bg-BG"/>
              </w:rPr>
              <w:t>оправка на техническа грешка в решения за назначаване на членове на секционни избирателни комисии в Шести изборен район-Врачански в и</w:t>
            </w:r>
            <w:r>
              <w:rPr>
                <w:lang w:eastAsia="bg-BG"/>
              </w:rPr>
              <w:t xml:space="preserve">зборите за </w:t>
            </w:r>
            <w:r w:rsidRPr="006A2A03">
              <w:rPr>
                <w:lang w:eastAsia="bg-BG"/>
              </w:rPr>
              <w:t xml:space="preserve">народни представители на </w:t>
            </w:r>
            <w:r>
              <w:rPr>
                <w:lang w:eastAsia="bg-BG"/>
              </w:rPr>
              <w:t>2</w:t>
            </w:r>
            <w:r w:rsidRPr="006A2A03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6A2A03">
              <w:rPr>
                <w:lang w:eastAsia="bg-BG"/>
              </w:rPr>
              <w:t xml:space="preserve">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68E" w14:textId="178C578B" w:rsidR="00B4525C" w:rsidRDefault="00232CAD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B4525C" w:rsidRPr="00D858FF" w14:paraId="50BBCDF9" w14:textId="77777777" w:rsidTr="00DD526F">
        <w:trPr>
          <w:trHeight w:val="9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DF8" w14:textId="69507A79" w:rsidR="00B4525C" w:rsidRDefault="00B452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FEEC" w14:textId="6C24E831" w:rsidR="00B4525C" w:rsidRDefault="00BB0605" w:rsidP="00DD526F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6AE" w14:textId="7F303A8A" w:rsidR="00B4525C" w:rsidRDefault="00B4525C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ACA0" w14:textId="77777777" w:rsidR="003E1791" w:rsidRDefault="003E1791" w:rsidP="00A02F2A">
      <w:pPr>
        <w:spacing w:after="0" w:line="240" w:lineRule="auto"/>
      </w:pPr>
      <w:r>
        <w:separator/>
      </w:r>
    </w:p>
  </w:endnote>
  <w:endnote w:type="continuationSeparator" w:id="0">
    <w:p w14:paraId="3BF15089" w14:textId="77777777" w:rsidR="003E1791" w:rsidRDefault="003E17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E93E" w14:textId="77777777" w:rsidR="003E1791" w:rsidRDefault="003E1791" w:rsidP="00A02F2A">
      <w:pPr>
        <w:spacing w:after="0" w:line="240" w:lineRule="auto"/>
      </w:pPr>
      <w:r>
        <w:separator/>
      </w:r>
    </w:p>
  </w:footnote>
  <w:footnote w:type="continuationSeparator" w:id="0">
    <w:p w14:paraId="07955FDD" w14:textId="77777777" w:rsidR="003E1791" w:rsidRDefault="003E17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4C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6F9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263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2CA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791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5B49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1AC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A73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A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886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D1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06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9D7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1DE0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5C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2F77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605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77F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9D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819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26F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2B71-CF68-4ED0-BD36-22CC2B61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2</cp:revision>
  <cp:lastPrinted>2023-03-01T10:46:00Z</cp:lastPrinted>
  <dcterms:created xsi:type="dcterms:W3CDTF">2023-03-13T11:59:00Z</dcterms:created>
  <dcterms:modified xsi:type="dcterms:W3CDTF">2023-03-13T11:59:00Z</dcterms:modified>
</cp:coreProperties>
</file>